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0"/>
          <w:szCs w:val="40"/>
          <w:lang w:eastAsia="zh-CN"/>
        </w:rPr>
        <w:t>承德避暑山庄及周围寺庙景区服务中心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0"/>
          <w:szCs w:val="40"/>
          <w:lang w:val="en-US" w:eastAsia="zh-CN"/>
        </w:rPr>
        <w:t>2021年端午节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0"/>
          <w:szCs w:val="40"/>
          <w:lang w:eastAsia="zh-CN"/>
        </w:rPr>
        <w:t>职工福利采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0"/>
          <w:szCs w:val="40"/>
        </w:rPr>
        <w:t>购项目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询价函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端午节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来临，现需采购一批员工福利商品，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特以询价的方式采购米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、鸡蛋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商品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组合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160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份，总金额不超过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6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3143"/>
        <w:gridCol w:w="1380"/>
        <w:gridCol w:w="1155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商品名称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商品标准及参数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GB/1354、袋/5kg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鸡蛋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GB/T 39438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、盒/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5kg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报价包含：税票、运输费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参与本次市场询价的供应商于2021年6 月11日下午17点前，将本询价函及提供的证明材料加盖公章密封后报送（邮寄）至指定地点（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承德市双桥区山庄东路6号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承德避暑山庄及周围寺庙景区服务中心党群科）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，逾期送达或未送达指定地点的视为无效。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报价单位（盖章）签字：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附：供应商提供的材料：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营业执照复印件、经营执照许可证复印件（加盖公章）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近三年内在经营活动中没有重大违法记录声明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法人授权委托书（盖章）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6A128"/>
    <w:multiLevelType w:val="singleLevel"/>
    <w:tmpl w:val="A1D6A1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97"/>
    <w:rsid w:val="006C2BE1"/>
    <w:rsid w:val="00821197"/>
    <w:rsid w:val="00875A9C"/>
    <w:rsid w:val="04A30C67"/>
    <w:rsid w:val="055050F1"/>
    <w:rsid w:val="0AB71A7C"/>
    <w:rsid w:val="0F1E3ED6"/>
    <w:rsid w:val="10412682"/>
    <w:rsid w:val="14ED29D2"/>
    <w:rsid w:val="35C00CF7"/>
    <w:rsid w:val="67092106"/>
    <w:rsid w:val="6A5F2BFB"/>
    <w:rsid w:val="6CED0341"/>
    <w:rsid w:val="79A36659"/>
    <w:rsid w:val="7E16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*正文"/>
    <w:basedOn w:val="1"/>
    <w:qFormat/>
    <w:uiPriority w:val="0"/>
    <w:pPr>
      <w:ind w:firstLine="200" w:firstLineChars="200"/>
    </w:pPr>
    <w:rPr>
      <w:rFonts w:ascii="宋体" w:hAnsi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Lines>2</Lines>
  <Paragraphs>1</Paragraphs>
  <TotalTime>6</TotalTime>
  <ScaleCrop>false</ScaleCrop>
  <LinksUpToDate>false</LinksUpToDate>
  <CharactersWithSpaces>288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2021-01-18T09:22:00Z</dcterms:created>
  <dc:creator>admin</dc:creator>
  <cp:lastModifiedBy>Administrator</cp:lastModifiedBy>
  <cp:lastPrinted>2021-03-03T09:00:00Z</cp:lastPrinted>
  <dcterms:modified xsi:type="dcterms:W3CDTF">2021-06-09T04:48:43Z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1DFFDD43CE324071A855C2D764B6993E</vt:lpwstr>
  </property>
</Properties>
</file>